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0" w:rsidRPr="006558B6" w:rsidRDefault="00A520C0" w:rsidP="00A520C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0C0" w:rsidRDefault="00A520C0" w:rsidP="00A520C0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A520C0" w:rsidRDefault="00A520C0" w:rsidP="00A520C0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A520C0" w:rsidRDefault="00A520C0" w:rsidP="00A520C0">
      <w:pPr>
        <w:jc w:val="center"/>
        <w:rPr>
          <w:b/>
        </w:rPr>
      </w:pPr>
      <w:r>
        <w:rPr>
          <w:b/>
        </w:rPr>
        <w:t>ЕМЕЛЬЯНОВСКИЙ РАЙОН</w:t>
      </w:r>
    </w:p>
    <w:p w:rsidR="00A520C0" w:rsidRDefault="00A520C0" w:rsidP="00A520C0">
      <w:pPr>
        <w:jc w:val="center"/>
        <w:rPr>
          <w:b/>
        </w:rPr>
      </w:pPr>
    </w:p>
    <w:p w:rsidR="00A520C0" w:rsidRPr="00106151" w:rsidRDefault="00A520C0" w:rsidP="00A520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A520C0" w:rsidRPr="00E9211A" w:rsidRDefault="00A520C0" w:rsidP="00A520C0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26.07.2017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 № 50-179р</w:t>
      </w:r>
    </w:p>
    <w:p w:rsidR="00A520C0" w:rsidRPr="00357270" w:rsidRDefault="00A520C0" w:rsidP="00A520C0">
      <w:pPr>
        <w:rPr>
          <w:sz w:val="28"/>
          <w:szCs w:val="28"/>
        </w:rPr>
      </w:pPr>
    </w:p>
    <w:p w:rsidR="00A520C0" w:rsidRDefault="00A520C0" w:rsidP="00A520C0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A520C0" w:rsidRPr="00857E2D" w:rsidRDefault="00A520C0" w:rsidP="00A520C0">
      <w:pPr>
        <w:rPr>
          <w:sz w:val="28"/>
          <w:szCs w:val="28"/>
        </w:rPr>
      </w:pPr>
    </w:p>
    <w:p w:rsidR="00A520C0" w:rsidRPr="00857E2D" w:rsidRDefault="00A520C0" w:rsidP="00A520C0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A520C0" w:rsidRPr="00857E2D" w:rsidRDefault="00A520C0" w:rsidP="00A520C0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п.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 xml:space="preserve">утатов сельсовета Памяти 13 Борцов </w:t>
      </w:r>
      <w:r w:rsidR="00ED1B1E">
        <w:rPr>
          <w:sz w:val="28"/>
          <w:szCs w:val="28"/>
        </w:rPr>
        <w:t>РЕШИЛ</w:t>
      </w:r>
      <w:r w:rsidRPr="00857E2D">
        <w:rPr>
          <w:sz w:val="28"/>
          <w:szCs w:val="28"/>
        </w:rPr>
        <w:t>:</w:t>
      </w:r>
    </w:p>
    <w:p w:rsidR="00A520C0" w:rsidRDefault="00A520C0" w:rsidP="00A520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05.09.2017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6.00</w:t>
      </w:r>
      <w:r w:rsidRPr="00857E2D">
        <w:rPr>
          <w:rFonts w:ascii="Times New Roman" w:hAnsi="Times New Roman" w:cs="Times New Roman"/>
          <w:sz w:val="28"/>
          <w:szCs w:val="28"/>
        </w:rPr>
        <w:t xml:space="preserve">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A520C0" w:rsidRPr="00B7423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«Утверждение правил благоустройства сельсовета Памяти 13 Борцов».</w:t>
      </w:r>
    </w:p>
    <w:p w:rsidR="00A520C0" w:rsidRDefault="00A520C0" w:rsidP="00A520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A520C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Е.В.Елисеева – глава сельсовета – председатель комиссии</w:t>
      </w:r>
    </w:p>
    <w:p w:rsidR="00A520C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Г.А.Прокопенко – секретарь комиссии</w:t>
      </w:r>
    </w:p>
    <w:p w:rsidR="00A520C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В.Г.Адамов – председатель постоянной комиссии по землепользованию, архитектуре и ЖКХ.</w:t>
      </w:r>
    </w:p>
    <w:p w:rsidR="00A520C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В.В.Чеканов – председатель постоянной комиссии по финансам, бюджету и налоговой политике.</w:t>
      </w:r>
    </w:p>
    <w:p w:rsidR="00A520C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А.Л.Снигирев – председатель постоянной комиссии по законности, правопорядку и защите прав граждан</w:t>
      </w:r>
    </w:p>
    <w:p w:rsidR="00A520C0" w:rsidRDefault="00A520C0" w:rsidP="00A520C0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С.М.Веселовский –  руководитель администрации сельсовета Памяти 13 Борцов</w:t>
      </w:r>
    </w:p>
    <w:p w:rsidR="00A520C0" w:rsidRPr="00F42AA3" w:rsidRDefault="00A520C0" w:rsidP="00A520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02.08.2017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 xml:space="preserve">6.00 </w:t>
      </w:r>
      <w:r w:rsidRPr="00F42AA3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05.09.2017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A520C0" w:rsidRPr="00857E2D" w:rsidRDefault="00A520C0" w:rsidP="00A520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A520C0" w:rsidRPr="006558B6" w:rsidRDefault="00A520C0" w:rsidP="00A520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520C0" w:rsidRPr="00A12AA1" w:rsidRDefault="00A520C0" w:rsidP="00A520C0">
      <w:pPr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Е.В.Елисеева</w:t>
      </w:r>
    </w:p>
    <w:p w:rsidR="005B7651" w:rsidRDefault="00ED1B1E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C0"/>
    <w:rsid w:val="001455B9"/>
    <w:rsid w:val="00287238"/>
    <w:rsid w:val="004D7B38"/>
    <w:rsid w:val="00962027"/>
    <w:rsid w:val="00A520C0"/>
    <w:rsid w:val="00B75A65"/>
    <w:rsid w:val="00CE6929"/>
    <w:rsid w:val="00DC5679"/>
    <w:rsid w:val="00ED1B1E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2017-07-15T07:28:00Z</dcterms:created>
  <dcterms:modified xsi:type="dcterms:W3CDTF">2017-07-24T00:55:00Z</dcterms:modified>
</cp:coreProperties>
</file>